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A01AD" w14:textId="012C3D41" w:rsidR="00032927" w:rsidRDefault="00C33D3F" w:rsidP="00032927">
      <w:pPr>
        <w:spacing w:after="0" w:line="240" w:lineRule="auto"/>
        <w:jc w:val="center"/>
        <w:outlineLvl w:val="0"/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</w:pPr>
      <w:r w:rsidRPr="00C33D3F">
        <w:rPr>
          <w:rStyle w:val="Siln"/>
          <w:rFonts w:ascii="Tahoma" w:hAnsi="Tahoma" w:cs="Tahoma"/>
          <w:color w:val="333333"/>
          <w:sz w:val="36"/>
          <w:szCs w:val="36"/>
          <w:bdr w:val="none" w:sz="0" w:space="0" w:color="auto" w:frame="1"/>
          <w:shd w:val="clear" w:color="auto" w:fill="FFFFFF"/>
        </w:rPr>
        <w:t xml:space="preserve">Volby do </w:t>
      </w:r>
      <w:r w:rsidR="000E02BA">
        <w:rPr>
          <w:rStyle w:val="Siln"/>
          <w:rFonts w:ascii="Tahoma" w:hAnsi="Tahoma" w:cs="Tahoma"/>
          <w:color w:val="333333"/>
          <w:sz w:val="36"/>
          <w:szCs w:val="36"/>
          <w:bdr w:val="none" w:sz="0" w:space="0" w:color="auto" w:frame="1"/>
          <w:shd w:val="clear" w:color="auto" w:fill="FFFFFF"/>
        </w:rPr>
        <w:t xml:space="preserve">zastupitelstev obcí </w:t>
      </w:r>
      <w:r w:rsidRPr="00C33D3F">
        <w:rPr>
          <w:rStyle w:val="Siln"/>
          <w:rFonts w:ascii="Tahoma" w:hAnsi="Tahoma" w:cs="Tahoma"/>
          <w:color w:val="333333"/>
          <w:sz w:val="36"/>
          <w:szCs w:val="36"/>
          <w:bdr w:val="none" w:sz="0" w:space="0" w:color="auto" w:frame="1"/>
          <w:shd w:val="clear" w:color="auto" w:fill="FFFFFF"/>
        </w:rPr>
        <w:t> </w:t>
      </w:r>
      <w:r w:rsidRPr="00C33D3F">
        <w:rPr>
          <w:rFonts w:ascii="Tahoma" w:hAnsi="Tahoma" w:cs="Tahoma"/>
          <w:color w:val="333333"/>
          <w:sz w:val="36"/>
          <w:szCs w:val="36"/>
          <w:shd w:val="clear" w:color="auto" w:fill="FFFFFF"/>
        </w:rPr>
        <w:t xml:space="preserve">- </w:t>
      </w:r>
      <w:r w:rsidR="000E02BA"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  <w:t>9</w:t>
      </w:r>
      <w:r w:rsidRPr="00C33D3F"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  <w:t xml:space="preserve">. a </w:t>
      </w:r>
      <w:r w:rsidR="000E02BA"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  <w:t>10</w:t>
      </w:r>
      <w:r w:rsidRPr="00C33D3F"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  <w:t xml:space="preserve">. </w:t>
      </w:r>
      <w:r w:rsidR="000E02BA"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  <w:t xml:space="preserve">října </w:t>
      </w:r>
      <w:r w:rsidR="000E02BA" w:rsidRPr="00C33D3F">
        <w:rPr>
          <w:rFonts w:ascii="Tahoma" w:hAnsi="Tahoma" w:cs="Tahoma"/>
          <w:b/>
          <w:color w:val="333333"/>
          <w:sz w:val="28"/>
          <w:szCs w:val="28"/>
          <w:shd w:val="clear" w:color="auto" w:fill="FFFFFF"/>
        </w:rPr>
        <w:t>2026</w:t>
      </w:r>
    </w:p>
    <w:p w14:paraId="3272E87D" w14:textId="77777777" w:rsidR="00C33D3F" w:rsidRPr="00C33D3F" w:rsidRDefault="00C33D3F" w:rsidP="00032927">
      <w:pPr>
        <w:spacing w:after="0" w:line="240" w:lineRule="auto"/>
        <w:jc w:val="center"/>
        <w:outlineLvl w:val="0"/>
        <w:rPr>
          <w:rFonts w:ascii="Tahoma" w:hAnsi="Tahoma" w:cs="Tahoma"/>
          <w:color w:val="333333"/>
          <w:sz w:val="28"/>
          <w:szCs w:val="28"/>
          <w:shd w:val="clear" w:color="auto" w:fill="FFFFFF"/>
        </w:rPr>
      </w:pPr>
    </w:p>
    <w:p w14:paraId="2DA4D20F" w14:textId="77777777" w:rsidR="00C33D3F" w:rsidRPr="00C33D3F" w:rsidRDefault="00C33D3F" w:rsidP="00032927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000000" w:themeColor="text1"/>
          <w:kern w:val="36"/>
          <w:sz w:val="32"/>
          <w:szCs w:val="32"/>
          <w:lang w:eastAsia="cs-CZ"/>
        </w:rPr>
      </w:pPr>
    </w:p>
    <w:p w14:paraId="6CDF3FAF" w14:textId="1AFA3975" w:rsidR="00032927" w:rsidRDefault="00032927" w:rsidP="00032927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000000" w:themeColor="text1"/>
          <w:kern w:val="36"/>
          <w:sz w:val="42"/>
          <w:szCs w:val="42"/>
          <w:lang w:eastAsia="cs-CZ"/>
        </w:rPr>
      </w:pPr>
    </w:p>
    <w:p w14:paraId="0C7AFC13" w14:textId="77777777" w:rsidR="00F32178" w:rsidRDefault="00F32178" w:rsidP="00032927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000000" w:themeColor="text1"/>
          <w:kern w:val="36"/>
          <w:sz w:val="42"/>
          <w:szCs w:val="42"/>
          <w:lang w:eastAsia="cs-CZ"/>
        </w:rPr>
      </w:pPr>
      <w:bookmarkStart w:id="0" w:name="_GoBack"/>
      <w:bookmarkEnd w:id="0"/>
    </w:p>
    <w:p w14:paraId="4B9B0C97" w14:textId="77777777" w:rsidR="00032927" w:rsidRDefault="00032927" w:rsidP="00032927">
      <w:pPr>
        <w:spacing w:after="0" w:line="240" w:lineRule="auto"/>
        <w:jc w:val="center"/>
        <w:outlineLvl w:val="0"/>
        <w:rPr>
          <w:rFonts w:ascii="Tahoma" w:eastAsia="Times New Roman" w:hAnsi="Tahoma" w:cs="Tahoma"/>
          <w:color w:val="000000" w:themeColor="text1"/>
          <w:kern w:val="36"/>
          <w:sz w:val="42"/>
          <w:szCs w:val="42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032927" w14:paraId="528176A9" w14:textId="77777777" w:rsidTr="00032927">
        <w:tc>
          <w:tcPr>
            <w:tcW w:w="3823" w:type="dxa"/>
          </w:tcPr>
          <w:p w14:paraId="163EEBFA" w14:textId="77777777" w:rsidR="00032927" w:rsidRDefault="00032927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 w:rsidRPr="00032927"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 xml:space="preserve">Jméno a příjmení </w:t>
            </w:r>
          </w:p>
          <w:p w14:paraId="06EF979C" w14:textId="77777777" w:rsidR="00032927" w:rsidRPr="00032927" w:rsidRDefault="00032927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30980195" w14:textId="77777777" w:rsidR="00032927" w:rsidRDefault="00032927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  <w:tr w:rsidR="000E02BA" w14:paraId="01B965D8" w14:textId="77777777" w:rsidTr="00032927">
        <w:tc>
          <w:tcPr>
            <w:tcW w:w="3823" w:type="dxa"/>
          </w:tcPr>
          <w:p w14:paraId="3A336125" w14:textId="32493E8C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>Rodné číslo</w:t>
            </w:r>
          </w:p>
          <w:p w14:paraId="0A6EE922" w14:textId="2AC3F24E" w:rsidR="000E02BA" w:rsidRPr="00032927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5BF283DC" w14:textId="189E92B7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  <w:tr w:rsidR="00C33D3F" w14:paraId="730039B3" w14:textId="77777777" w:rsidTr="00032927">
        <w:tc>
          <w:tcPr>
            <w:tcW w:w="3823" w:type="dxa"/>
          </w:tcPr>
          <w:p w14:paraId="30EF41A9" w14:textId="21DF1800" w:rsidR="00C33D3F" w:rsidRDefault="000E02BA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>Adresa b</w:t>
            </w:r>
            <w:r w:rsidR="00C33D3F"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>ydliště</w:t>
            </w:r>
            <w:r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 xml:space="preserve"> včetně PSČ</w:t>
            </w:r>
          </w:p>
          <w:p w14:paraId="3638D560" w14:textId="73481F8C" w:rsidR="00C33D3F" w:rsidRPr="00032927" w:rsidRDefault="00C33D3F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3D5EA582" w14:textId="77777777" w:rsidR="00C33D3F" w:rsidRDefault="00C33D3F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  <w:tr w:rsidR="00032927" w14:paraId="31BC8E2C" w14:textId="77777777" w:rsidTr="00032927">
        <w:tc>
          <w:tcPr>
            <w:tcW w:w="3823" w:type="dxa"/>
          </w:tcPr>
          <w:p w14:paraId="4BB220D0" w14:textId="77777777" w:rsidR="00032927" w:rsidRDefault="00032927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 w:rsidRPr="00032927"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>Číslo bankovního účtu</w:t>
            </w:r>
          </w:p>
          <w:p w14:paraId="0BA1A93A" w14:textId="77777777" w:rsidR="00032927" w:rsidRPr="00032927" w:rsidRDefault="00032927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53E5CB7E" w14:textId="77777777" w:rsidR="00032927" w:rsidRDefault="00032927" w:rsidP="00032927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  <w:tr w:rsidR="000E02BA" w14:paraId="24F46729" w14:textId="77777777" w:rsidTr="00032927">
        <w:tc>
          <w:tcPr>
            <w:tcW w:w="3823" w:type="dxa"/>
          </w:tcPr>
          <w:p w14:paraId="0BDBBC09" w14:textId="00D1B3C4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 xml:space="preserve">Zdravotní pojišťovna </w:t>
            </w:r>
          </w:p>
          <w:p w14:paraId="525E1A0B" w14:textId="0F6AB62E" w:rsidR="000E02BA" w:rsidRPr="00032927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7F1A09BC" w14:textId="3F1154A3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  <w:tr w:rsidR="000E02BA" w14:paraId="6AD84BA4" w14:textId="77777777" w:rsidTr="00032927">
        <w:tc>
          <w:tcPr>
            <w:tcW w:w="3823" w:type="dxa"/>
          </w:tcPr>
          <w:p w14:paraId="131B56AF" w14:textId="3C753F29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 xml:space="preserve">Datum </w:t>
            </w:r>
          </w:p>
          <w:p w14:paraId="64A526EB" w14:textId="380AD85E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2ED2DF96" w14:textId="1853FF9E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  <w:tr w:rsidR="000E02BA" w14:paraId="2CA5272F" w14:textId="77777777" w:rsidTr="00032927">
        <w:tc>
          <w:tcPr>
            <w:tcW w:w="3823" w:type="dxa"/>
          </w:tcPr>
          <w:p w14:paraId="29A6E8F4" w14:textId="2D0AF489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  <w:r w:rsidRPr="00032927"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  <w:t>Podpis</w:t>
            </w:r>
          </w:p>
          <w:p w14:paraId="0343B09C" w14:textId="77777777" w:rsidR="000E02BA" w:rsidRPr="00032927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36"/>
                <w:szCs w:val="36"/>
                <w:lang w:eastAsia="cs-CZ"/>
              </w:rPr>
            </w:pPr>
          </w:p>
        </w:tc>
        <w:tc>
          <w:tcPr>
            <w:tcW w:w="5239" w:type="dxa"/>
          </w:tcPr>
          <w:p w14:paraId="56DB0D96" w14:textId="77199F8E" w:rsidR="000E02BA" w:rsidRDefault="000E02BA" w:rsidP="000E02BA">
            <w:pPr>
              <w:outlineLvl w:val="0"/>
              <w:rPr>
                <w:rFonts w:ascii="Tahoma" w:eastAsia="Times New Roman" w:hAnsi="Tahoma" w:cs="Tahoma"/>
                <w:color w:val="000000" w:themeColor="text1"/>
                <w:kern w:val="36"/>
                <w:sz w:val="42"/>
                <w:szCs w:val="42"/>
                <w:lang w:eastAsia="cs-CZ"/>
              </w:rPr>
            </w:pPr>
          </w:p>
        </w:tc>
      </w:tr>
    </w:tbl>
    <w:p w14:paraId="56DD11EF" w14:textId="77777777" w:rsidR="00032927" w:rsidRPr="00032927" w:rsidRDefault="00032927" w:rsidP="00032927">
      <w:pPr>
        <w:spacing w:after="0" w:line="240" w:lineRule="auto"/>
        <w:outlineLvl w:val="0"/>
        <w:rPr>
          <w:rFonts w:ascii="Tahoma" w:eastAsia="Times New Roman" w:hAnsi="Tahoma" w:cs="Tahoma"/>
          <w:color w:val="000000" w:themeColor="text1"/>
          <w:kern w:val="36"/>
          <w:sz w:val="42"/>
          <w:szCs w:val="42"/>
          <w:lang w:eastAsia="cs-CZ"/>
        </w:rPr>
      </w:pPr>
    </w:p>
    <w:p w14:paraId="7A05F22F" w14:textId="77777777" w:rsidR="002B31D7" w:rsidRDefault="002B31D7"/>
    <w:p w14:paraId="5128F8A6" w14:textId="77777777" w:rsidR="00032927" w:rsidRDefault="00032927"/>
    <w:p w14:paraId="2BD7D0A6" w14:textId="77777777" w:rsidR="00032927" w:rsidRDefault="00032927"/>
    <w:p w14:paraId="116C29B4" w14:textId="77777777" w:rsidR="00032927" w:rsidRDefault="00032927"/>
    <w:p w14:paraId="7D88971C" w14:textId="77777777" w:rsidR="00032927" w:rsidRDefault="00032927"/>
    <w:p w14:paraId="7C19FA44" w14:textId="77777777" w:rsidR="00032927" w:rsidRDefault="00032927"/>
    <w:sectPr w:rsidR="000329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927"/>
    <w:rsid w:val="00032927"/>
    <w:rsid w:val="00071AF6"/>
    <w:rsid w:val="000E02BA"/>
    <w:rsid w:val="001110F0"/>
    <w:rsid w:val="002B31D7"/>
    <w:rsid w:val="00C33D3F"/>
    <w:rsid w:val="00F3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1166"/>
  <w15:chartTrackingRefBased/>
  <w15:docId w15:val="{C28D19F2-0D3E-4C41-B1AD-996CA00A4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03292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3292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uiPriority w:val="39"/>
    <w:rsid w:val="000329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329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2927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C33D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8094BB6C05164DB3DF869B7C35E6B4" ma:contentTypeVersion="13" ma:contentTypeDescription="Vytvoří nový dokument" ma:contentTypeScope="" ma:versionID="f6ae01ee2f02596fa5b7eaea0be41a87">
  <xsd:schema xmlns:xsd="http://www.w3.org/2001/XMLSchema" xmlns:xs="http://www.w3.org/2001/XMLSchema" xmlns:p="http://schemas.microsoft.com/office/2006/metadata/properties" xmlns:ns3="b0eb253d-008f-4d5b-ae9c-957dfd8bafaf" xmlns:ns4="58c08808-253a-4d35-844f-9333dcf9d055" targetNamespace="http://schemas.microsoft.com/office/2006/metadata/properties" ma:root="true" ma:fieldsID="f430f6ddeb2a505b3df0137567ad450e" ns3:_="" ns4:_="">
    <xsd:import namespace="b0eb253d-008f-4d5b-ae9c-957dfd8bafaf"/>
    <xsd:import namespace="58c08808-253a-4d35-844f-9333dcf9d05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b253d-008f-4d5b-ae9c-957dfd8ba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08808-253a-4d35-844f-9333dcf9d05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eb253d-008f-4d5b-ae9c-957dfd8baf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EEFAF-102D-4152-B2D4-1E10D578E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b253d-008f-4d5b-ae9c-957dfd8bafaf"/>
    <ds:schemaRef ds:uri="58c08808-253a-4d35-844f-9333dcf9d0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0B533E-B5C5-43C8-A6A2-4CD565CE86DE}">
  <ds:schemaRefs>
    <ds:schemaRef ds:uri="58c08808-253a-4d35-844f-9333dcf9d055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b0eb253d-008f-4d5b-ae9c-957dfd8bafaf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8D99573-8ABB-4177-82FC-0CBDD26A8E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C75AB-C9F2-4481-842F-98EDF1145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Nespěšná Vlasta</dc:creator>
  <cp:keywords/>
  <dc:description/>
  <cp:lastModifiedBy>Nespěšná Vlasta</cp:lastModifiedBy>
  <cp:revision>4</cp:revision>
  <cp:lastPrinted>2022-08-17T12:13:00Z</cp:lastPrinted>
  <dcterms:created xsi:type="dcterms:W3CDTF">2026-08-27T08:50:00Z</dcterms:created>
  <dcterms:modified xsi:type="dcterms:W3CDTF">2026-09-04T05:46:00Z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0x010100298094BB6C05164DB3DF869B7C35E6B4</vt:lpwstr>
  </property>
</Properties>
</file>